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0E9C" w14:textId="77777777" w:rsidR="008A5F04" w:rsidRDefault="008A5F04" w:rsidP="008A5F0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The Multi-schools meeting agenda</w:t>
      </w:r>
    </w:p>
    <w:p w14:paraId="30C44619" w14:textId="77777777" w:rsidR="008A5F04" w:rsidRDefault="008A5F04" w:rsidP="008A5F0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Venue: Brightside Primary School</w:t>
      </w:r>
    </w:p>
    <w:p w14:paraId="74C1F53C" w14:textId="77777777" w:rsidR="008A5F04" w:rsidRDefault="008A5F04" w:rsidP="008A5F0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Date &amp; Time: 10</w:t>
      </w:r>
      <w:r w:rsidRPr="00FE7BAF">
        <w:rPr>
          <w:rFonts w:ascii="Comic Sans MS" w:hAnsi="Comic Sans MS"/>
          <w:b/>
          <w:u w:val="single"/>
          <w:vertAlign w:val="superscript"/>
        </w:rPr>
        <w:t>th</w:t>
      </w:r>
      <w:r>
        <w:rPr>
          <w:rFonts w:ascii="Comic Sans MS" w:hAnsi="Comic Sans MS"/>
          <w:b/>
          <w:u w:val="single"/>
        </w:rPr>
        <w:t xml:space="preserve"> October at 10am-11:30am</w:t>
      </w:r>
    </w:p>
    <w:p w14:paraId="4FE9FBED" w14:textId="77777777" w:rsidR="008A5F04" w:rsidRDefault="008A5F04" w:rsidP="008A5F0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Chair: Kayleigh</w:t>
      </w:r>
    </w:p>
    <w:p w14:paraId="5E729A1F" w14:textId="7503FEF2" w:rsidR="008A5F04" w:rsidRPr="008A5F04" w:rsidRDefault="008A5F04" w:rsidP="008A5F04">
      <w:pPr>
        <w:rPr>
          <w:rFonts w:ascii="Comic Sans MS" w:hAnsi="Comic Sans MS"/>
          <w:bCs/>
          <w:u w:val="single"/>
        </w:rPr>
      </w:pPr>
      <w:r w:rsidRPr="008A5F04">
        <w:rPr>
          <w:rFonts w:ascii="Comic Sans MS" w:hAnsi="Comic Sans MS"/>
          <w:bCs/>
          <w:u w:val="single"/>
        </w:rPr>
        <w:t xml:space="preserve">Attending </w:t>
      </w:r>
    </w:p>
    <w:p w14:paraId="35588D7D" w14:textId="04106A26" w:rsidR="008A5F04" w:rsidRPr="008A5F04" w:rsidRDefault="008A5F04" w:rsidP="008A5F04">
      <w:pPr>
        <w:rPr>
          <w:rFonts w:ascii="Comic Sans MS" w:hAnsi="Comic Sans MS"/>
          <w:bCs/>
        </w:rPr>
      </w:pPr>
      <w:r w:rsidRPr="008A5F04">
        <w:rPr>
          <w:rFonts w:ascii="Comic Sans MS" w:hAnsi="Comic Sans MS"/>
          <w:bCs/>
        </w:rPr>
        <w:t>Brightside (Host)</w:t>
      </w:r>
    </w:p>
    <w:p w14:paraId="04C4D899" w14:textId="38D07032" w:rsidR="008A5F04" w:rsidRPr="008A5F04" w:rsidRDefault="008A5F04" w:rsidP="008A5F04">
      <w:pPr>
        <w:rPr>
          <w:rFonts w:ascii="Comic Sans MS" w:hAnsi="Comic Sans MS"/>
          <w:bCs/>
        </w:rPr>
      </w:pPr>
      <w:r w:rsidRPr="008A5F04">
        <w:rPr>
          <w:rFonts w:ascii="Comic Sans MS" w:hAnsi="Comic Sans MS"/>
          <w:bCs/>
        </w:rPr>
        <w:t>St Thomas and Quilters</w:t>
      </w:r>
    </w:p>
    <w:p w14:paraId="686548DF" w14:textId="4C9288B7" w:rsidR="008A5F04" w:rsidRDefault="008A5F04" w:rsidP="008A5F04">
      <w:pPr>
        <w:rPr>
          <w:rFonts w:ascii="Comic Sans MS" w:hAnsi="Comic Sans MS"/>
          <w:bCs/>
          <w:u w:val="single"/>
        </w:rPr>
      </w:pPr>
      <w:r>
        <w:rPr>
          <w:rFonts w:ascii="Comic Sans MS" w:hAnsi="Comic Sans MS"/>
          <w:bCs/>
          <w:u w:val="single"/>
        </w:rPr>
        <w:t>Apologies</w:t>
      </w:r>
    </w:p>
    <w:p w14:paraId="2C93BD4F" w14:textId="0E72AB3A" w:rsidR="008A5F04" w:rsidRPr="008A5F04" w:rsidRDefault="008A5F04" w:rsidP="008A5F04">
      <w:pPr>
        <w:rPr>
          <w:rFonts w:ascii="Comic Sans MS" w:hAnsi="Comic Sans MS"/>
          <w:bCs/>
        </w:rPr>
      </w:pPr>
      <w:r w:rsidRPr="008A5F04">
        <w:rPr>
          <w:rFonts w:ascii="Comic Sans MS" w:hAnsi="Comic Sans MS"/>
          <w:bCs/>
        </w:rPr>
        <w:t>Shenfield</w:t>
      </w:r>
      <w:r w:rsidR="002174D2">
        <w:rPr>
          <w:rFonts w:ascii="Comic Sans MS" w:hAnsi="Comic Sans MS"/>
          <w:bCs/>
        </w:rPr>
        <w:t xml:space="preserve">, </w:t>
      </w:r>
      <w:r w:rsidR="00E91642">
        <w:rPr>
          <w:rFonts w:ascii="Comic Sans MS" w:hAnsi="Comic Sans MS"/>
          <w:bCs/>
        </w:rPr>
        <w:t>St Joseph</w:t>
      </w:r>
    </w:p>
    <w:p w14:paraId="382038BF" w14:textId="0361CCFB" w:rsidR="000158BC" w:rsidRDefault="008A5F04">
      <w:pPr>
        <w:rPr>
          <w:rFonts w:ascii="Comic Sans MS" w:hAnsi="Comic Sans MS"/>
        </w:rPr>
      </w:pPr>
      <w:r>
        <w:rPr>
          <w:rFonts w:ascii="Comic Sans MS" w:hAnsi="Comic Sans MS"/>
        </w:rPr>
        <w:t>Thank you so much for coming to the MSC meeting a</w:t>
      </w:r>
      <w:r w:rsidR="002A4DD6">
        <w:rPr>
          <w:rFonts w:ascii="Comic Sans MS" w:hAnsi="Comic Sans MS"/>
        </w:rPr>
        <w:t>t</w:t>
      </w:r>
      <w:r>
        <w:rPr>
          <w:rFonts w:ascii="Comic Sans MS" w:hAnsi="Comic Sans MS"/>
        </w:rPr>
        <w:t xml:space="preserve"> Brightside Primary School and </w:t>
      </w:r>
      <w:r w:rsidR="002A4DD6">
        <w:rPr>
          <w:rFonts w:ascii="Comic Sans MS" w:hAnsi="Comic Sans MS"/>
        </w:rPr>
        <w:t xml:space="preserve">thank you to </w:t>
      </w:r>
      <w:r>
        <w:rPr>
          <w:rFonts w:ascii="Comic Sans MS" w:hAnsi="Comic Sans MS"/>
        </w:rPr>
        <w:t xml:space="preserve">Brightside for being fantastic hosts. </w:t>
      </w:r>
    </w:p>
    <w:p w14:paraId="24110D6E" w14:textId="211C188F" w:rsidR="008A5F04" w:rsidRDefault="008A5F0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There were lots of </w:t>
      </w:r>
      <w:r w:rsidR="002A4DD6">
        <w:rPr>
          <w:rFonts w:ascii="Comic Sans MS" w:hAnsi="Comic Sans MS"/>
        </w:rPr>
        <w:t>GREAT</w:t>
      </w:r>
      <w:r>
        <w:rPr>
          <w:rFonts w:ascii="Comic Sans MS" w:hAnsi="Comic Sans MS"/>
        </w:rPr>
        <w:t xml:space="preserve"> ideas</w:t>
      </w:r>
      <w:r w:rsidR="002A4DD6">
        <w:rPr>
          <w:rFonts w:ascii="Comic Sans MS" w:hAnsi="Comic Sans MS"/>
        </w:rPr>
        <w:t xml:space="preserve"> today </w:t>
      </w:r>
      <w:r>
        <w:rPr>
          <w:rFonts w:ascii="Comic Sans MS" w:hAnsi="Comic Sans MS"/>
        </w:rPr>
        <w:t>:</w:t>
      </w:r>
    </w:p>
    <w:p w14:paraId="15638B42" w14:textId="26E23254" w:rsidR="008A5F04" w:rsidRDefault="008A5F04">
      <w:pPr>
        <w:rPr>
          <w:rFonts w:ascii="Comic Sans MS" w:hAnsi="Comic Sans MS"/>
        </w:rPr>
      </w:pPr>
    </w:p>
    <w:p w14:paraId="4EB181B4" w14:textId="6EE870F9" w:rsidR="008A5F04" w:rsidRDefault="008A5F04">
      <w:pPr>
        <w:rPr>
          <w:rFonts w:ascii="Comic Sans MS" w:hAnsi="Comic Sans MS"/>
        </w:rPr>
      </w:pPr>
      <w:r>
        <w:rPr>
          <w:rFonts w:ascii="Comic Sans MS" w:hAnsi="Comic Sans MS"/>
        </w:rPr>
        <w:t>Transitions:</w:t>
      </w:r>
    </w:p>
    <w:p w14:paraId="3A09F838" w14:textId="5705BFDC" w:rsidR="008A5F04" w:rsidRDefault="008A5F04" w:rsidP="008A5F0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Speak with older </w:t>
      </w:r>
      <w:r w:rsidR="002A4DD6">
        <w:rPr>
          <w:rFonts w:ascii="Comic Sans MS" w:hAnsi="Comic Sans MS"/>
        </w:rPr>
        <w:t>children.</w:t>
      </w:r>
    </w:p>
    <w:p w14:paraId="3934A74C" w14:textId="4DD78CE3" w:rsidR="008A5F04" w:rsidRDefault="008A5F04" w:rsidP="008A5F0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Use art and </w:t>
      </w:r>
      <w:r w:rsidR="002A4DD6">
        <w:rPr>
          <w:rFonts w:ascii="Comic Sans MS" w:hAnsi="Comic Sans MS"/>
        </w:rPr>
        <w:t>drawings.</w:t>
      </w:r>
      <w:r>
        <w:rPr>
          <w:rFonts w:ascii="Comic Sans MS" w:hAnsi="Comic Sans MS"/>
        </w:rPr>
        <w:t xml:space="preserve"> </w:t>
      </w:r>
    </w:p>
    <w:p w14:paraId="231E0161" w14:textId="480B364F" w:rsidR="008A5F04" w:rsidRDefault="008A5F04" w:rsidP="008A5F0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Have a transition </w:t>
      </w:r>
      <w:r w:rsidR="002A4DD6">
        <w:rPr>
          <w:rFonts w:ascii="Comic Sans MS" w:hAnsi="Comic Sans MS"/>
        </w:rPr>
        <w:t>booklet.</w:t>
      </w:r>
    </w:p>
    <w:p w14:paraId="17138260" w14:textId="7B39E920" w:rsidR="008A5F04" w:rsidRDefault="008A5F04" w:rsidP="008A5F0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Meet the teachers (more than once)</w:t>
      </w:r>
    </w:p>
    <w:p w14:paraId="77B176AB" w14:textId="15AB589D" w:rsidR="008A5F04" w:rsidRDefault="008A5F04" w:rsidP="008A5F0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Have more </w:t>
      </w:r>
      <w:r w:rsidR="002A4DD6">
        <w:rPr>
          <w:rFonts w:ascii="Comic Sans MS" w:hAnsi="Comic Sans MS"/>
        </w:rPr>
        <w:t>visits.</w:t>
      </w:r>
    </w:p>
    <w:p w14:paraId="1F66B29F" w14:textId="704F5D6F" w:rsidR="008A5F04" w:rsidRDefault="008A5F04" w:rsidP="008A5F0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Introduce the teacher </w:t>
      </w:r>
      <w:r w:rsidR="003006F3">
        <w:rPr>
          <w:rFonts w:ascii="Comic Sans MS" w:hAnsi="Comic Sans MS"/>
        </w:rPr>
        <w:t>earlier.</w:t>
      </w:r>
    </w:p>
    <w:p w14:paraId="6AB83D12" w14:textId="1FB3E81A" w:rsidR="008A5F04" w:rsidRDefault="008A5F04" w:rsidP="008A5F0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Talk to an adult about </w:t>
      </w:r>
      <w:r w:rsidR="002A4DD6">
        <w:rPr>
          <w:rFonts w:ascii="Comic Sans MS" w:hAnsi="Comic Sans MS"/>
        </w:rPr>
        <w:t>things.</w:t>
      </w:r>
    </w:p>
    <w:p w14:paraId="2811105A" w14:textId="6BCBFC31" w:rsidR="008A5F04" w:rsidRDefault="008A5F04" w:rsidP="008A5F0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Upper school can </w:t>
      </w:r>
      <w:r w:rsidR="002A4DD6">
        <w:rPr>
          <w:rFonts w:ascii="Comic Sans MS" w:hAnsi="Comic Sans MS"/>
        </w:rPr>
        <w:t>help.</w:t>
      </w:r>
    </w:p>
    <w:p w14:paraId="0AC8458E" w14:textId="7711C6C5" w:rsidR="008A5F04" w:rsidRDefault="008A5F04" w:rsidP="008A5F0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Support</w:t>
      </w:r>
    </w:p>
    <w:p w14:paraId="00037A84" w14:textId="5491E834" w:rsidR="008A5F04" w:rsidRDefault="008A5F04" w:rsidP="008A5F0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Drawing – Strategies</w:t>
      </w:r>
    </w:p>
    <w:p w14:paraId="518A3FAB" w14:textId="34EA0FA0" w:rsidR="008A5F04" w:rsidRDefault="008A5F04" w:rsidP="008A5F0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Time to meet the </w:t>
      </w:r>
      <w:r w:rsidR="002A4DD6">
        <w:rPr>
          <w:rFonts w:ascii="Comic Sans MS" w:hAnsi="Comic Sans MS"/>
        </w:rPr>
        <w:t>teacher.</w:t>
      </w:r>
      <w:r>
        <w:rPr>
          <w:rFonts w:ascii="Comic Sans MS" w:hAnsi="Comic Sans MS"/>
        </w:rPr>
        <w:t xml:space="preserve"> </w:t>
      </w:r>
    </w:p>
    <w:p w14:paraId="718F4C3D" w14:textId="4CEB5B3B" w:rsidR="008A5F04" w:rsidRDefault="008A5F04" w:rsidP="008A5F0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Fidget toys </w:t>
      </w:r>
    </w:p>
    <w:p w14:paraId="7C17B40E" w14:textId="1D73E085" w:rsidR="008A5F04" w:rsidRDefault="008A5F04" w:rsidP="008A5F0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Good friends</w:t>
      </w:r>
    </w:p>
    <w:p w14:paraId="017918B9" w14:textId="42F660F7" w:rsidR="008A5F04" w:rsidRDefault="008A5F04" w:rsidP="008A5F0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Say happy </w:t>
      </w:r>
      <w:r w:rsidR="002A4DD6">
        <w:rPr>
          <w:rFonts w:ascii="Comic Sans MS" w:hAnsi="Comic Sans MS"/>
        </w:rPr>
        <w:t>things.</w:t>
      </w:r>
    </w:p>
    <w:p w14:paraId="74D4DA18" w14:textId="1D6EB2AA" w:rsidR="008A5F04" w:rsidRDefault="006803E3" w:rsidP="008A5F04">
      <w:pPr>
        <w:rPr>
          <w:rFonts w:ascii="Comic Sans MS" w:hAnsi="Comic Sans MS"/>
        </w:rPr>
      </w:pPr>
      <w:r>
        <w:rPr>
          <w:rFonts w:ascii="Comic Sans MS" w:hAnsi="Comic Sans MS"/>
        </w:rPr>
        <w:t>Communication:</w:t>
      </w:r>
    </w:p>
    <w:p w14:paraId="3AC8D2E3" w14:textId="3DB44122" w:rsidR="006803E3" w:rsidRDefault="006803E3" w:rsidP="006803E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Time for brain </w:t>
      </w:r>
      <w:r w:rsidR="002A4DD6">
        <w:rPr>
          <w:rFonts w:ascii="Comic Sans MS" w:hAnsi="Comic Sans MS"/>
        </w:rPr>
        <w:t>breaks.</w:t>
      </w:r>
      <w:r>
        <w:rPr>
          <w:rFonts w:ascii="Comic Sans MS" w:hAnsi="Comic Sans MS"/>
        </w:rPr>
        <w:t xml:space="preserve"> </w:t>
      </w:r>
    </w:p>
    <w:p w14:paraId="1BA2E163" w14:textId="02D66A8F" w:rsidR="006803E3" w:rsidRDefault="006803E3" w:rsidP="006803E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Drawing and writing </w:t>
      </w:r>
    </w:p>
    <w:p w14:paraId="76C2982F" w14:textId="67948477" w:rsidR="006803E3" w:rsidRDefault="006803E3" w:rsidP="006803E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Have a quiet </w:t>
      </w:r>
      <w:r w:rsidR="002A4DD6">
        <w:rPr>
          <w:rFonts w:ascii="Comic Sans MS" w:hAnsi="Comic Sans MS"/>
        </w:rPr>
        <w:t>area.</w:t>
      </w:r>
    </w:p>
    <w:p w14:paraId="44068E22" w14:textId="3FC33067" w:rsidR="006803E3" w:rsidRDefault="006803E3" w:rsidP="006803E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Zones (Red, blue, green)</w:t>
      </w:r>
    </w:p>
    <w:p w14:paraId="7F3E1FAF" w14:textId="38155350" w:rsidR="006803E3" w:rsidRDefault="006803E3" w:rsidP="006803E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Trusted adult </w:t>
      </w:r>
    </w:p>
    <w:p w14:paraId="252A0519" w14:textId="75CE62B1" w:rsidR="006803E3" w:rsidRDefault="006803E3" w:rsidP="006803E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Worry box (But make sure that it actually checked by adults)</w:t>
      </w:r>
    </w:p>
    <w:p w14:paraId="09AD20E2" w14:textId="799E2498" w:rsidR="006803E3" w:rsidRDefault="006803E3" w:rsidP="006803E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More time to </w:t>
      </w:r>
      <w:r w:rsidR="002A4DD6">
        <w:rPr>
          <w:rFonts w:ascii="Comic Sans MS" w:hAnsi="Comic Sans MS"/>
        </w:rPr>
        <w:t>talk.</w:t>
      </w:r>
    </w:p>
    <w:p w14:paraId="5D1D51EA" w14:textId="5344858C" w:rsidR="006803E3" w:rsidRDefault="006803E3" w:rsidP="006803E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Designated children (mental health ambassadors)</w:t>
      </w:r>
    </w:p>
    <w:p w14:paraId="06C44087" w14:textId="5E562627" w:rsidR="006803E3" w:rsidRDefault="006803E3" w:rsidP="006803E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Nervous to talk about </w:t>
      </w:r>
      <w:r w:rsidR="002A4DD6">
        <w:rPr>
          <w:rFonts w:ascii="Comic Sans MS" w:hAnsi="Comic Sans MS"/>
        </w:rPr>
        <w:t>feelings.</w:t>
      </w:r>
      <w:r>
        <w:rPr>
          <w:rFonts w:ascii="Comic Sans MS" w:hAnsi="Comic Sans MS"/>
        </w:rPr>
        <w:t xml:space="preserve"> </w:t>
      </w:r>
    </w:p>
    <w:p w14:paraId="5190D996" w14:textId="1E8FF7A1" w:rsidR="006803E3" w:rsidRDefault="006803E3" w:rsidP="006803E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Planners </w:t>
      </w:r>
    </w:p>
    <w:p w14:paraId="3EBBCBC0" w14:textId="12541DCC" w:rsidR="006803E3" w:rsidRDefault="006803E3" w:rsidP="006803E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Views board</w:t>
      </w:r>
    </w:p>
    <w:p w14:paraId="4007DF12" w14:textId="3E24C46C" w:rsidR="006803E3" w:rsidRDefault="006803E3" w:rsidP="006803E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Drawing feelings </w:t>
      </w:r>
    </w:p>
    <w:p w14:paraId="23903762" w14:textId="0EDD536D" w:rsidR="006803E3" w:rsidRDefault="006803E3" w:rsidP="006803E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More adults around at lunch </w:t>
      </w:r>
    </w:p>
    <w:p w14:paraId="5BD62EE0" w14:textId="3B0E4391" w:rsidR="006803E3" w:rsidRDefault="006803E3" w:rsidP="006803E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‘Don’t feel like adults </w:t>
      </w:r>
      <w:r w:rsidR="002A4DD6">
        <w:rPr>
          <w:rFonts w:ascii="Comic Sans MS" w:hAnsi="Comic Sans MS"/>
        </w:rPr>
        <w:t>listen’.</w:t>
      </w:r>
    </w:p>
    <w:p w14:paraId="5F4F2586" w14:textId="5DE94406" w:rsidR="006803E3" w:rsidRDefault="006803E3" w:rsidP="006803E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‘Check the worry </w:t>
      </w:r>
      <w:r w:rsidR="002A4DD6">
        <w:rPr>
          <w:rFonts w:ascii="Comic Sans MS" w:hAnsi="Comic Sans MS"/>
        </w:rPr>
        <w:t>boxes.</w:t>
      </w:r>
    </w:p>
    <w:p w14:paraId="4D6BF384" w14:textId="709AEF6C" w:rsidR="006803E3" w:rsidRDefault="006803E3" w:rsidP="006803E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Having longer ‘chatting </w:t>
      </w:r>
      <w:r w:rsidR="002A4DD6">
        <w:rPr>
          <w:rFonts w:ascii="Comic Sans MS" w:hAnsi="Comic Sans MS"/>
        </w:rPr>
        <w:t>time’. – More time in the morning at registration</w:t>
      </w:r>
    </w:p>
    <w:p w14:paraId="02DFE452" w14:textId="13501E6B" w:rsidR="002A4DD6" w:rsidRDefault="002A4DD6" w:rsidP="006803E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More time to talk at lunch </w:t>
      </w:r>
      <w:r w:rsidR="003006F3">
        <w:rPr>
          <w:rFonts w:ascii="Comic Sans MS" w:hAnsi="Comic Sans MS"/>
        </w:rPr>
        <w:t>times.</w:t>
      </w:r>
    </w:p>
    <w:p w14:paraId="7A732DFA" w14:textId="09EECC91" w:rsidR="006803E3" w:rsidRDefault="006803E3" w:rsidP="006803E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‘Sometimes adults don’t </w:t>
      </w:r>
      <w:r w:rsidR="002A4DD6">
        <w:rPr>
          <w:rFonts w:ascii="Comic Sans MS" w:hAnsi="Comic Sans MS"/>
        </w:rPr>
        <w:t>react’.</w:t>
      </w:r>
    </w:p>
    <w:p w14:paraId="1620A40F" w14:textId="2A0C9F79" w:rsidR="006803E3" w:rsidRDefault="006803E3" w:rsidP="006803E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Bit nervous to feelings</w:t>
      </w:r>
    </w:p>
    <w:p w14:paraId="7284050A" w14:textId="0FCD2D0C" w:rsidR="006803E3" w:rsidRDefault="006803E3" w:rsidP="006803E3">
      <w:pPr>
        <w:rPr>
          <w:rFonts w:ascii="Comic Sans MS" w:hAnsi="Comic Sans MS"/>
        </w:rPr>
      </w:pPr>
      <w:r>
        <w:rPr>
          <w:rFonts w:ascii="Comic Sans MS" w:hAnsi="Comic Sans MS"/>
        </w:rPr>
        <w:t>Exams</w:t>
      </w:r>
    </w:p>
    <w:p w14:paraId="4D45DB62" w14:textId="0442E689" w:rsidR="006803E3" w:rsidRDefault="006803E3" w:rsidP="006803E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Rest breaks</w:t>
      </w:r>
    </w:p>
    <w:p w14:paraId="1592C953" w14:textId="1C58BF64" w:rsidR="006803E3" w:rsidRDefault="006803E3" w:rsidP="006803E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Lots of practice</w:t>
      </w:r>
    </w:p>
    <w:p w14:paraId="13B32CCF" w14:textId="6354FF62" w:rsidR="006803E3" w:rsidRDefault="006803E3" w:rsidP="006803E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Time after exams to settle and </w:t>
      </w:r>
      <w:r w:rsidR="002A4DD6">
        <w:rPr>
          <w:rFonts w:ascii="Comic Sans MS" w:hAnsi="Comic Sans MS"/>
        </w:rPr>
        <w:t>calm.</w:t>
      </w:r>
    </w:p>
    <w:p w14:paraId="281E35DF" w14:textId="2B8A3952" w:rsidR="006803E3" w:rsidRDefault="006803E3" w:rsidP="006803E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Less writing maybe </w:t>
      </w:r>
      <w:r w:rsidR="002A4DD6">
        <w:rPr>
          <w:rFonts w:ascii="Comic Sans MS" w:hAnsi="Comic Sans MS"/>
        </w:rPr>
        <w:t>ticks</w:t>
      </w:r>
      <w:r>
        <w:rPr>
          <w:rFonts w:ascii="Comic Sans MS" w:hAnsi="Comic Sans MS"/>
        </w:rPr>
        <w:t xml:space="preserve"> </w:t>
      </w:r>
      <w:r w:rsidR="003006F3">
        <w:rPr>
          <w:rFonts w:ascii="Comic Sans MS" w:hAnsi="Comic Sans MS"/>
        </w:rPr>
        <w:t>boxes.</w:t>
      </w:r>
    </w:p>
    <w:p w14:paraId="73FB376F" w14:textId="284B4D08" w:rsidR="006803E3" w:rsidRDefault="006803E3" w:rsidP="006803E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Fidget toys</w:t>
      </w:r>
    </w:p>
    <w:p w14:paraId="6BD6FF00" w14:textId="14C0C35C" w:rsidR="006803E3" w:rsidRDefault="006803E3" w:rsidP="006803E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Accessible in all ways (braille, reading it to you)</w:t>
      </w:r>
    </w:p>
    <w:p w14:paraId="42134EF4" w14:textId="652DC4A0" w:rsidR="006803E3" w:rsidRDefault="006803E3" w:rsidP="006803E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Too hard</w:t>
      </w:r>
    </w:p>
    <w:p w14:paraId="2F821A91" w14:textId="626BD134" w:rsidR="006803E3" w:rsidRDefault="006803E3" w:rsidP="006803E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Worries about the consequences if you fail (more support for children who are worries about </w:t>
      </w:r>
      <w:r w:rsidR="002A4DD6">
        <w:rPr>
          <w:rFonts w:ascii="Comic Sans MS" w:hAnsi="Comic Sans MS"/>
        </w:rPr>
        <w:t>this)</w:t>
      </w:r>
    </w:p>
    <w:p w14:paraId="2E9C9027" w14:textId="2FCD0E2C" w:rsidR="006803E3" w:rsidRDefault="006803E3" w:rsidP="006803E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Calming music (not all children work well in Quiet)</w:t>
      </w:r>
    </w:p>
    <w:p w14:paraId="68A568F3" w14:textId="7331835E" w:rsidR="006803E3" w:rsidRDefault="002A4DD6" w:rsidP="006803E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Music or something to settle after the exam.</w:t>
      </w:r>
    </w:p>
    <w:p w14:paraId="4D89A8B4" w14:textId="3A548F5F" w:rsidR="002A4DD6" w:rsidRDefault="002A4DD6" w:rsidP="006803E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Difficult</w:t>
      </w:r>
    </w:p>
    <w:p w14:paraId="590D1437" w14:textId="57F31857" w:rsidR="002A4DD6" w:rsidRDefault="002A4DD6" w:rsidP="006803E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Nerve wracking </w:t>
      </w:r>
    </w:p>
    <w:p w14:paraId="23F9AACF" w14:textId="3A5BC299" w:rsidR="002A4DD6" w:rsidRDefault="002A4DD6" w:rsidP="006803E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Relaxation before and after</w:t>
      </w:r>
    </w:p>
    <w:p w14:paraId="6D452D6A" w14:textId="6B0A4C57" w:rsidR="002A4DD6" w:rsidRDefault="002A4DD6" w:rsidP="006803E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The best teacher to help.</w:t>
      </w:r>
    </w:p>
    <w:p w14:paraId="740EB811" w14:textId="056C64F8" w:rsidR="002A4DD6" w:rsidRDefault="002A4DD6" w:rsidP="006803E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Work outside.</w:t>
      </w:r>
    </w:p>
    <w:p w14:paraId="07F3C285" w14:textId="7FB9C56C" w:rsidR="002A4DD6" w:rsidRDefault="002A4DD6" w:rsidP="006803E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Music</w:t>
      </w:r>
    </w:p>
    <w:p w14:paraId="33D9E5A6" w14:textId="2F6D08FA" w:rsidR="002A4DD6" w:rsidRDefault="002A4DD6" w:rsidP="002A4DD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Fundraising </w:t>
      </w:r>
    </w:p>
    <w:p w14:paraId="04FE3E5C" w14:textId="089B124F" w:rsidR="002A4DD6" w:rsidRDefault="002A4DD6" w:rsidP="002A4D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Posters</w:t>
      </w:r>
    </w:p>
    <w:p w14:paraId="401A056A" w14:textId="5F5EEB2F" w:rsidR="002A4DD6" w:rsidRDefault="002A4DD6" w:rsidP="002A4D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All schools have a link to MSC on their websites.</w:t>
      </w:r>
    </w:p>
    <w:p w14:paraId="081085A7" w14:textId="292A6731" w:rsidR="002A4DD6" w:rsidRDefault="002A4DD6" w:rsidP="002A4D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Fun day</w:t>
      </w:r>
    </w:p>
    <w:p w14:paraId="5AC57FDE" w14:textId="2628B35A" w:rsidR="002A4DD6" w:rsidRDefault="002A4DD6" w:rsidP="002A4D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Decorations /flag</w:t>
      </w:r>
    </w:p>
    <w:p w14:paraId="46EA2BCE" w14:textId="1CFC188C" w:rsidR="002A4DD6" w:rsidRDefault="002A4DD6" w:rsidP="002A4D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Soap box Derby in Billericay</w:t>
      </w:r>
    </w:p>
    <w:p w14:paraId="0E467433" w14:textId="16589189" w:rsidR="002A4DD6" w:rsidRDefault="002A4DD6" w:rsidP="002A4D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Assemblies</w:t>
      </w:r>
    </w:p>
    <w:p w14:paraId="5ED3ED6A" w14:textId="03B285B6" w:rsidR="002A4DD6" w:rsidRDefault="002A4DD6" w:rsidP="002A4D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Summer fates / all fates</w:t>
      </w:r>
    </w:p>
    <w:p w14:paraId="72C04485" w14:textId="0C624C7C" w:rsidR="002A4DD6" w:rsidRDefault="002A4DD6" w:rsidP="002A4D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Multi-schools’ competition</w:t>
      </w:r>
    </w:p>
    <w:p w14:paraId="56385EC2" w14:textId="3F5347F6" w:rsidR="002A4DD6" w:rsidRDefault="002A4DD6" w:rsidP="002A4D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Prehistoric Day</w:t>
      </w:r>
    </w:p>
    <w:p w14:paraId="604EB423" w14:textId="7220DD9F" w:rsidR="002A4DD6" w:rsidRDefault="002A4DD6" w:rsidP="002A4D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Make posters.</w:t>
      </w:r>
    </w:p>
    <w:p w14:paraId="6E47F5EB" w14:textId="083F05C7" w:rsidR="002A4DD6" w:rsidRDefault="002A4DD6" w:rsidP="002A4D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Non uniform</w:t>
      </w:r>
    </w:p>
    <w:p w14:paraId="74CD599D" w14:textId="5820A717" w:rsidR="002A4DD6" w:rsidRDefault="002A4DD6" w:rsidP="002A4D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Fun activities</w:t>
      </w:r>
    </w:p>
    <w:p w14:paraId="77B6F624" w14:textId="2A3A9CE4" w:rsidR="002A4DD6" w:rsidRDefault="00EB151C" w:rsidP="002A4D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6CCEE885" wp14:editId="57BA8985">
            <wp:simplePos x="0" y="0"/>
            <wp:positionH relativeFrom="column">
              <wp:posOffset>-273050</wp:posOffset>
            </wp:positionH>
            <wp:positionV relativeFrom="paragraph">
              <wp:posOffset>620395</wp:posOffset>
            </wp:positionV>
            <wp:extent cx="596900" cy="596900"/>
            <wp:effectExtent l="0" t="0" r="0" b="0"/>
            <wp:wrapTight wrapText="bothSides">
              <wp:wrapPolygon edited="0">
                <wp:start x="13787" y="0"/>
                <wp:lineTo x="689" y="11719"/>
                <wp:lineTo x="3447" y="20681"/>
                <wp:lineTo x="6204" y="20681"/>
                <wp:lineTo x="10340" y="11719"/>
                <wp:lineTo x="19991" y="8962"/>
                <wp:lineTo x="20681" y="3447"/>
                <wp:lineTo x="17234" y="0"/>
                <wp:lineTo x="13787" y="0"/>
              </wp:wrapPolygon>
            </wp:wrapTight>
            <wp:docPr id="1" name="Graphic 1" descr="Shooting 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hooting star outli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DD6">
        <w:rPr>
          <w:rFonts w:ascii="Comic Sans MS" w:hAnsi="Comic Sans MS"/>
        </w:rPr>
        <w:t xml:space="preserve">Make a video. </w:t>
      </w:r>
    </w:p>
    <w:p w14:paraId="55D53B7A" w14:textId="794B22C7" w:rsidR="00EB151C" w:rsidRDefault="00EB151C" w:rsidP="00EB151C">
      <w:pPr>
        <w:rPr>
          <w:rFonts w:ascii="Comic Sans MS" w:hAnsi="Comic Sans MS"/>
        </w:rPr>
      </w:pPr>
    </w:p>
    <w:p w14:paraId="528232CA" w14:textId="3FD22796" w:rsidR="00EB151C" w:rsidRDefault="00EB151C" w:rsidP="00EB151C">
      <w:pPr>
        <w:rPr>
          <w:rFonts w:ascii="Comic Sans MS" w:hAnsi="Comic Sans MS"/>
        </w:rPr>
      </w:pPr>
      <w:r>
        <w:rPr>
          <w:rFonts w:ascii="Comic Sans MS" w:hAnsi="Comic Sans MS"/>
        </w:rPr>
        <w:t>Well done to Taylor from St Thomas Primary school who was the star of meeting today.</w:t>
      </w:r>
    </w:p>
    <w:p w14:paraId="7C45859F" w14:textId="122426B1" w:rsidR="00E61D4B" w:rsidRDefault="00E61D4B" w:rsidP="00EB151C">
      <w:pPr>
        <w:rPr>
          <w:rFonts w:ascii="Comic Sans MS" w:hAnsi="Comic Sans MS"/>
        </w:rPr>
      </w:pPr>
    </w:p>
    <w:p w14:paraId="0FED0695" w14:textId="4E715C12" w:rsidR="00E61D4B" w:rsidRPr="00E61D4B" w:rsidRDefault="00E61D4B" w:rsidP="00EB151C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Next meeting – Tuesday 12</w:t>
      </w:r>
      <w:r w:rsidRPr="00E61D4B">
        <w:rPr>
          <w:rFonts w:ascii="Comic Sans MS" w:hAnsi="Comic Sans MS"/>
          <w:b/>
          <w:bCs/>
          <w:vertAlign w:val="superscript"/>
        </w:rPr>
        <w:t>th</w:t>
      </w:r>
      <w:r>
        <w:rPr>
          <w:rFonts w:ascii="Comic Sans MS" w:hAnsi="Comic Sans MS"/>
          <w:b/>
          <w:bCs/>
        </w:rPr>
        <w:t xml:space="preserve"> December, 10:00 – 11:30, Host venue needed</w:t>
      </w:r>
    </w:p>
    <w:sectPr w:rsidR="00E61D4B" w:rsidRPr="00E61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74F46"/>
    <w:multiLevelType w:val="hybridMultilevel"/>
    <w:tmpl w:val="00622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94202"/>
    <w:multiLevelType w:val="hybridMultilevel"/>
    <w:tmpl w:val="1CCE5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757C8"/>
    <w:multiLevelType w:val="hybridMultilevel"/>
    <w:tmpl w:val="BE8ED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97EA8"/>
    <w:multiLevelType w:val="hybridMultilevel"/>
    <w:tmpl w:val="79C04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009199">
    <w:abstractNumId w:val="1"/>
  </w:num>
  <w:num w:numId="2" w16cid:durableId="1533612532">
    <w:abstractNumId w:val="2"/>
  </w:num>
  <w:num w:numId="3" w16cid:durableId="122388417">
    <w:abstractNumId w:val="3"/>
  </w:num>
  <w:num w:numId="4" w16cid:durableId="168489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04"/>
    <w:rsid w:val="000158BC"/>
    <w:rsid w:val="000830D9"/>
    <w:rsid w:val="002174D2"/>
    <w:rsid w:val="002A4DD6"/>
    <w:rsid w:val="003006F3"/>
    <w:rsid w:val="00320AFA"/>
    <w:rsid w:val="006803E3"/>
    <w:rsid w:val="008A5F04"/>
    <w:rsid w:val="00C748DF"/>
    <w:rsid w:val="00CA6A79"/>
    <w:rsid w:val="00E61D4B"/>
    <w:rsid w:val="00E91642"/>
    <w:rsid w:val="00EB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DCBEF"/>
  <w15:chartTrackingRefBased/>
  <w15:docId w15:val="{AEDA95A1-8BB1-4B24-A305-0F62B72C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Osben - Youth Worker Team Leader</dc:creator>
  <cp:keywords/>
  <dc:description/>
  <cp:lastModifiedBy>Kierran Pearce - Youth Service SEND &amp; Multi Schools Council Lead</cp:lastModifiedBy>
  <cp:revision>3</cp:revision>
  <dcterms:created xsi:type="dcterms:W3CDTF">2023-10-12T09:53:00Z</dcterms:created>
  <dcterms:modified xsi:type="dcterms:W3CDTF">2023-10-12T10:03:00Z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2023-10-10T15:39:44Z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855d394b-f0f9-410e-9d70-3f31bad78542</vt:lpwstr>
  </property>
  <property fmtid="{D5CDD505-2E9C-101B-9397-08002B2CF9AE}" pid="8" name="MSIP_Label_39d8be9e-c8d9-4b9c-bd40-2c27cc7ea2e6_ContentBits">
    <vt:lpwstr>0</vt:lpwstr>
  </property>
</Properties>
</file>